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210"/>
        <w:tblOverlap w:val="never"/>
        <w:tblW w:w="0" w:type="auto"/>
        <w:tblLayout w:type="fixed"/>
        <w:tblLook w:val="04A0"/>
      </w:tblPr>
      <w:tblGrid>
        <w:gridCol w:w="1384"/>
        <w:gridCol w:w="2410"/>
        <w:gridCol w:w="2410"/>
        <w:gridCol w:w="2409"/>
        <w:gridCol w:w="2268"/>
      </w:tblGrid>
      <w:tr w:rsidR="006466C0" w:rsidTr="002A479C">
        <w:tc>
          <w:tcPr>
            <w:tcW w:w="1384" w:type="dxa"/>
          </w:tcPr>
          <w:p w:rsidR="006466C0" w:rsidRPr="00780644" w:rsidRDefault="006466C0" w:rsidP="002A479C">
            <w:pPr>
              <w:rPr>
                <w:b/>
              </w:rPr>
            </w:pPr>
          </w:p>
        </w:tc>
        <w:tc>
          <w:tcPr>
            <w:tcW w:w="2410" w:type="dxa"/>
          </w:tcPr>
          <w:p w:rsidR="006466C0" w:rsidRPr="00780644" w:rsidRDefault="006466C0" w:rsidP="002A479C">
            <w:pPr>
              <w:rPr>
                <w:b/>
              </w:rPr>
            </w:pPr>
            <w:r w:rsidRPr="00780644">
              <w:rPr>
                <w:b/>
              </w:rPr>
              <w:t>ST MICHEL</w:t>
            </w:r>
          </w:p>
        </w:tc>
        <w:tc>
          <w:tcPr>
            <w:tcW w:w="2410" w:type="dxa"/>
          </w:tcPr>
          <w:p w:rsidR="006466C0" w:rsidRPr="00780644" w:rsidRDefault="006466C0" w:rsidP="002A479C">
            <w:pPr>
              <w:rPr>
                <w:b/>
              </w:rPr>
            </w:pPr>
            <w:r w:rsidRPr="00780644">
              <w:rPr>
                <w:b/>
              </w:rPr>
              <w:t>LUCON</w:t>
            </w:r>
          </w:p>
        </w:tc>
        <w:tc>
          <w:tcPr>
            <w:tcW w:w="2409" w:type="dxa"/>
          </w:tcPr>
          <w:p w:rsidR="006466C0" w:rsidRPr="00780644" w:rsidRDefault="006466C0" w:rsidP="002A479C">
            <w:pPr>
              <w:rPr>
                <w:b/>
              </w:rPr>
            </w:pPr>
            <w:r w:rsidRPr="00780644">
              <w:rPr>
                <w:b/>
              </w:rPr>
              <w:t>LES SABLES</w:t>
            </w:r>
          </w:p>
        </w:tc>
        <w:tc>
          <w:tcPr>
            <w:tcW w:w="2268" w:type="dxa"/>
          </w:tcPr>
          <w:p w:rsidR="006466C0" w:rsidRPr="00780644" w:rsidRDefault="006466C0" w:rsidP="002A479C">
            <w:pPr>
              <w:rPr>
                <w:b/>
              </w:rPr>
            </w:pPr>
            <w:r w:rsidRPr="00780644">
              <w:rPr>
                <w:b/>
              </w:rPr>
              <w:t>CHANTONNAY</w:t>
            </w:r>
          </w:p>
        </w:tc>
      </w:tr>
      <w:tr w:rsidR="006466C0" w:rsidTr="002A479C">
        <w:trPr>
          <w:trHeight w:val="556"/>
        </w:trPr>
        <w:tc>
          <w:tcPr>
            <w:tcW w:w="1384" w:type="dxa"/>
          </w:tcPr>
          <w:p w:rsidR="006466C0" w:rsidRDefault="0014536A" w:rsidP="002A479C">
            <w:r>
              <w:t>25/09/2021</w:t>
            </w:r>
          </w:p>
        </w:tc>
        <w:tc>
          <w:tcPr>
            <w:tcW w:w="2410" w:type="dxa"/>
          </w:tcPr>
          <w:p w:rsidR="006466C0" w:rsidRDefault="0014536A" w:rsidP="002A479C">
            <w:r w:rsidRPr="00780644">
              <w:rPr>
                <w:color w:val="FF0000"/>
              </w:rPr>
              <w:t>St Michel</w:t>
            </w:r>
            <w:r>
              <w:t xml:space="preserve"> - Les Sables 1</w:t>
            </w:r>
          </w:p>
          <w:p w:rsidR="0014536A" w:rsidRDefault="0014536A" w:rsidP="002A479C">
            <w:r>
              <w:t xml:space="preserve">Luçon - </w:t>
            </w:r>
            <w:r w:rsidRPr="00780644">
              <w:rPr>
                <w:color w:val="FF0000"/>
              </w:rPr>
              <w:t>Les Sables 2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6466C0" w:rsidP="002A479C"/>
        </w:tc>
      </w:tr>
      <w:tr w:rsidR="006466C0" w:rsidTr="002A479C">
        <w:trPr>
          <w:trHeight w:val="564"/>
        </w:trPr>
        <w:tc>
          <w:tcPr>
            <w:tcW w:w="1384" w:type="dxa"/>
          </w:tcPr>
          <w:p w:rsidR="006466C0" w:rsidRDefault="0014536A" w:rsidP="002A479C">
            <w:r>
              <w:t>16/10/</w:t>
            </w:r>
            <w:r w:rsidR="006466C0">
              <w:t>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14536A" w:rsidP="002A479C">
            <w:r>
              <w:t xml:space="preserve">Luçon - </w:t>
            </w:r>
            <w:r w:rsidRPr="00780644">
              <w:rPr>
                <w:color w:val="FF0000"/>
              </w:rPr>
              <w:t>St Michel</w:t>
            </w:r>
          </w:p>
          <w:p w:rsidR="0014536A" w:rsidRDefault="0014536A" w:rsidP="002A479C">
            <w:r w:rsidRPr="00780644">
              <w:rPr>
                <w:color w:val="FF0000"/>
              </w:rPr>
              <w:t>Les Sables</w:t>
            </w:r>
            <w:r w:rsidR="00780644" w:rsidRPr="00780644">
              <w:rPr>
                <w:color w:val="FF0000"/>
              </w:rPr>
              <w:t>1</w:t>
            </w:r>
            <w:r w:rsidR="00780644">
              <w:t>-</w:t>
            </w:r>
            <w:r>
              <w:t xml:space="preserve"> Les Sables</w:t>
            </w:r>
            <w:r w:rsidR="00780644">
              <w:t>2</w:t>
            </w:r>
          </w:p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6466C0" w:rsidP="002A479C"/>
        </w:tc>
      </w:tr>
      <w:tr w:rsidR="006466C0" w:rsidTr="002A479C">
        <w:trPr>
          <w:trHeight w:val="558"/>
        </w:trPr>
        <w:tc>
          <w:tcPr>
            <w:tcW w:w="1384" w:type="dxa"/>
          </w:tcPr>
          <w:p w:rsidR="006466C0" w:rsidRDefault="0014536A" w:rsidP="002A479C">
            <w:r>
              <w:t>30/10/</w:t>
            </w:r>
            <w:r w:rsidR="006466C0">
              <w:t>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14536A" w:rsidP="002A479C">
            <w:r>
              <w:t>St Michel - Les Sables 2</w:t>
            </w:r>
          </w:p>
          <w:p w:rsidR="0014536A" w:rsidRDefault="0014536A" w:rsidP="002A479C">
            <w:r>
              <w:t>Luçon – Les Sables 1</w:t>
            </w:r>
          </w:p>
        </w:tc>
        <w:tc>
          <w:tcPr>
            <w:tcW w:w="2268" w:type="dxa"/>
          </w:tcPr>
          <w:p w:rsidR="006466C0" w:rsidRDefault="006466C0" w:rsidP="002A479C"/>
        </w:tc>
      </w:tr>
      <w:tr w:rsidR="006466C0" w:rsidTr="002A479C">
        <w:trPr>
          <w:trHeight w:val="552"/>
        </w:trPr>
        <w:tc>
          <w:tcPr>
            <w:tcW w:w="1384" w:type="dxa"/>
          </w:tcPr>
          <w:p w:rsidR="006466C0" w:rsidRDefault="0014536A" w:rsidP="002A479C">
            <w:r>
              <w:t>6/11/</w:t>
            </w:r>
            <w:r w:rsidR="006466C0">
              <w:t>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780644" w:rsidP="002A479C">
            <w:r>
              <w:t>St Michel – Les Sables 1</w:t>
            </w:r>
          </w:p>
          <w:p w:rsidR="00780644" w:rsidRDefault="00780644" w:rsidP="002A479C">
            <w:r>
              <w:t>Luçon – Les Sables 2</w:t>
            </w:r>
          </w:p>
        </w:tc>
      </w:tr>
      <w:tr w:rsidR="006466C0" w:rsidTr="002A479C">
        <w:trPr>
          <w:trHeight w:val="559"/>
        </w:trPr>
        <w:tc>
          <w:tcPr>
            <w:tcW w:w="1384" w:type="dxa"/>
          </w:tcPr>
          <w:p w:rsidR="006466C0" w:rsidRDefault="0014536A" w:rsidP="002A479C">
            <w:r>
              <w:t>27/11/2021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780644" w:rsidP="002A479C">
            <w:r>
              <w:t>Luçon – St Michel</w:t>
            </w:r>
          </w:p>
          <w:p w:rsidR="00780644" w:rsidRDefault="00780644" w:rsidP="002A479C">
            <w:r>
              <w:t>Les Sables – Les Sables</w:t>
            </w:r>
          </w:p>
        </w:tc>
      </w:tr>
      <w:tr w:rsidR="006466C0" w:rsidTr="002A479C">
        <w:trPr>
          <w:trHeight w:val="554"/>
        </w:trPr>
        <w:tc>
          <w:tcPr>
            <w:tcW w:w="1384" w:type="dxa"/>
          </w:tcPr>
          <w:p w:rsidR="006466C0" w:rsidRDefault="0014536A" w:rsidP="002A479C">
            <w:r>
              <w:t>4/12/2021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780644" w:rsidP="002A479C">
            <w:r>
              <w:t>St Michel – Les Sables 2</w:t>
            </w:r>
          </w:p>
          <w:p w:rsidR="00780644" w:rsidRDefault="00780644" w:rsidP="002A479C">
            <w:r>
              <w:t>Luçon – Les Sables 1</w:t>
            </w:r>
          </w:p>
        </w:tc>
        <w:tc>
          <w:tcPr>
            <w:tcW w:w="2268" w:type="dxa"/>
          </w:tcPr>
          <w:p w:rsidR="006466C0" w:rsidRDefault="006466C0" w:rsidP="002A479C"/>
        </w:tc>
      </w:tr>
      <w:tr w:rsidR="006466C0" w:rsidTr="002A479C">
        <w:trPr>
          <w:trHeight w:val="561"/>
        </w:trPr>
        <w:tc>
          <w:tcPr>
            <w:tcW w:w="1384" w:type="dxa"/>
          </w:tcPr>
          <w:p w:rsidR="006466C0" w:rsidRDefault="0014536A" w:rsidP="002A479C">
            <w:r>
              <w:t>26/02/2022</w:t>
            </w:r>
          </w:p>
        </w:tc>
        <w:tc>
          <w:tcPr>
            <w:tcW w:w="2410" w:type="dxa"/>
          </w:tcPr>
          <w:p w:rsidR="006466C0" w:rsidRDefault="006466C0" w:rsidP="002A479C"/>
        </w:tc>
        <w:tc>
          <w:tcPr>
            <w:tcW w:w="2410" w:type="dxa"/>
          </w:tcPr>
          <w:p w:rsidR="006466C0" w:rsidRDefault="006466C0" w:rsidP="002A479C"/>
        </w:tc>
        <w:tc>
          <w:tcPr>
            <w:tcW w:w="2409" w:type="dxa"/>
          </w:tcPr>
          <w:p w:rsidR="006466C0" w:rsidRDefault="006466C0" w:rsidP="002A479C"/>
        </w:tc>
        <w:tc>
          <w:tcPr>
            <w:tcW w:w="2268" w:type="dxa"/>
          </w:tcPr>
          <w:p w:rsidR="006466C0" w:rsidRDefault="00780644" w:rsidP="002A479C">
            <w:r>
              <w:t>????????????????????</w:t>
            </w:r>
          </w:p>
        </w:tc>
      </w:tr>
    </w:tbl>
    <w:p w:rsidR="00744365" w:rsidRPr="002A479C" w:rsidRDefault="002A479C">
      <w:pPr>
        <w:rPr>
          <w:b/>
          <w:i/>
          <w:sz w:val="44"/>
          <w:szCs w:val="44"/>
        </w:rPr>
      </w:pPr>
      <w:r w:rsidRPr="002A479C">
        <w:rPr>
          <w:b/>
          <w:i/>
          <w:sz w:val="44"/>
          <w:szCs w:val="44"/>
        </w:rPr>
        <w:t>AS CBD85 2021/2022</w:t>
      </w:r>
      <w:r w:rsidR="00780644" w:rsidRPr="002A479C">
        <w:rPr>
          <w:b/>
          <w:i/>
          <w:sz w:val="44"/>
          <w:szCs w:val="44"/>
        </w:rPr>
        <w:br w:type="textWrapping" w:clear="all"/>
      </w:r>
    </w:p>
    <w:sectPr w:rsidR="00744365" w:rsidRPr="002A479C" w:rsidSect="00145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6C0"/>
    <w:rsid w:val="0014536A"/>
    <w:rsid w:val="001F614E"/>
    <w:rsid w:val="002A479C"/>
    <w:rsid w:val="006466C0"/>
    <w:rsid w:val="00780644"/>
    <w:rsid w:val="00E71EBB"/>
    <w:rsid w:val="00F60C48"/>
    <w:rsid w:val="00FC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2021-10-24T12:31:00Z</dcterms:created>
  <dcterms:modified xsi:type="dcterms:W3CDTF">2021-10-24T13:33:00Z</dcterms:modified>
</cp:coreProperties>
</file>